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1202" w14:textId="77777777" w:rsidR="00523445" w:rsidRPr="00A60F30" w:rsidRDefault="00523445" w:rsidP="00523445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A60F30">
        <w:rPr>
          <w:rFonts w:ascii="Arial" w:eastAsia="Calibri" w:hAnsi="Arial" w:cs="Arial"/>
          <w:sz w:val="22"/>
          <w:szCs w:val="22"/>
          <w:lang w:eastAsia="en-US"/>
        </w:rPr>
        <w:t>..............................., dnia .......................... r.</w:t>
      </w:r>
    </w:p>
    <w:p w14:paraId="584A7F09" w14:textId="77777777" w:rsidR="00523445" w:rsidRPr="00A60F30" w:rsidRDefault="00523445" w:rsidP="00523445">
      <w:pPr>
        <w:autoSpaceDE w:val="0"/>
        <w:autoSpaceDN w:val="0"/>
        <w:adjustRightInd w:val="0"/>
        <w:spacing w:after="200" w:line="270" w:lineRule="exact"/>
        <w:jc w:val="center"/>
        <w:rPr>
          <w:rFonts w:ascii="Arial" w:eastAsia="Calibri" w:hAnsi="Arial" w:cs="Arial"/>
          <w:i/>
          <w:iCs/>
          <w:sz w:val="20"/>
          <w:lang w:eastAsia="en-US"/>
        </w:rPr>
      </w:pPr>
      <w:r w:rsidRPr="00A60F3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                                                        </w:t>
      </w:r>
      <w:r w:rsidRPr="00A60F30">
        <w:rPr>
          <w:rFonts w:ascii="Arial" w:eastAsia="Calibri" w:hAnsi="Arial" w:cs="Arial"/>
          <w:i/>
          <w:iCs/>
          <w:sz w:val="20"/>
          <w:lang w:eastAsia="en-US"/>
        </w:rPr>
        <w:t>(miejscowość) (data)</w:t>
      </w:r>
    </w:p>
    <w:p w14:paraId="3CF871D5" w14:textId="77777777" w:rsidR="00523445" w:rsidRPr="00A60F30" w:rsidRDefault="00523445" w:rsidP="00523445">
      <w:pPr>
        <w:spacing w:line="276" w:lineRule="auto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Wnioskodawca</w:t>
      </w:r>
    </w:p>
    <w:p w14:paraId="2233D1FF" w14:textId="77777777" w:rsidR="00523445" w:rsidRPr="00A60F30" w:rsidRDefault="00523445" w:rsidP="00523445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60F30">
        <w:rPr>
          <w:rFonts w:ascii="Arial" w:eastAsia="Calibri" w:hAnsi="Arial" w:cs="Arial"/>
          <w:b/>
          <w:sz w:val="22"/>
          <w:szCs w:val="22"/>
          <w:lang w:eastAsia="en-US"/>
        </w:rPr>
        <w:t>..............................................</w:t>
      </w:r>
    </w:p>
    <w:p w14:paraId="390BE068" w14:textId="77777777" w:rsidR="00523445" w:rsidRPr="00A60F30" w:rsidRDefault="00523445" w:rsidP="00523445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60F30">
        <w:rPr>
          <w:rFonts w:ascii="Arial" w:eastAsia="Calibri" w:hAnsi="Arial" w:cs="Arial"/>
          <w:b/>
          <w:sz w:val="22"/>
          <w:szCs w:val="22"/>
          <w:lang w:eastAsia="en-US"/>
        </w:rPr>
        <w:t>Adres: ..................................</w:t>
      </w:r>
    </w:p>
    <w:p w14:paraId="17ACB52C" w14:textId="77777777" w:rsidR="00523445" w:rsidRPr="00A60F30" w:rsidRDefault="00523445" w:rsidP="00523445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60F30">
        <w:rPr>
          <w:rFonts w:ascii="Arial" w:eastAsia="Calibri" w:hAnsi="Arial" w:cs="Arial"/>
          <w:b/>
          <w:sz w:val="22"/>
          <w:szCs w:val="22"/>
          <w:lang w:eastAsia="en-US"/>
        </w:rPr>
        <w:t>……………………………........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       Burmistrz Miasta i Gminy  Koszyce</w:t>
      </w:r>
    </w:p>
    <w:p w14:paraId="57AF2616" w14:textId="77777777" w:rsidR="00523445" w:rsidRPr="00A60F30" w:rsidRDefault="00523445" w:rsidP="00523445">
      <w:pPr>
        <w:spacing w:line="276" w:lineRule="auto"/>
        <w:ind w:firstLine="4111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554F04F" w14:textId="77777777" w:rsidR="00523445" w:rsidRPr="00A60F30" w:rsidRDefault="00523445" w:rsidP="00523445">
      <w:pPr>
        <w:autoSpaceDE w:val="0"/>
        <w:autoSpaceDN w:val="0"/>
        <w:adjustRightInd w:val="0"/>
        <w:spacing w:before="240"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</w:t>
      </w:r>
    </w:p>
    <w:p w14:paraId="5693EA21" w14:textId="77777777" w:rsidR="00523445" w:rsidRDefault="00523445" w:rsidP="00523445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dzierżawcy o wielkości posiadanych użytków rolnych </w:t>
      </w:r>
    </w:p>
    <w:p w14:paraId="0389CF54" w14:textId="77777777" w:rsidR="00523445" w:rsidRPr="00996517" w:rsidRDefault="00523445" w:rsidP="00523445">
      <w:pPr>
        <w:spacing w:line="276" w:lineRule="auto"/>
        <w:rPr>
          <w:rFonts w:ascii="Arial" w:hAnsi="Arial" w:cs="Arial"/>
          <w:sz w:val="22"/>
          <w:szCs w:val="22"/>
        </w:rPr>
      </w:pPr>
      <w:r w:rsidRPr="00996517">
        <w:rPr>
          <w:rStyle w:val="Pogrubienie1"/>
          <w:rFonts w:eastAsia="Calibri" w:cs="Arial"/>
          <w:sz w:val="22"/>
          <w:szCs w:val="22"/>
        </w:rPr>
        <w:t xml:space="preserve">Działając na podstawie art. 75 </w:t>
      </w:r>
      <w:r w:rsidRPr="00996517">
        <w:rPr>
          <w:rFonts w:ascii="Arial" w:hAnsi="Arial" w:cs="Arial"/>
          <w:sz w:val="22"/>
          <w:szCs w:val="22"/>
        </w:rPr>
        <w:t>§ 2 ustawy z dnia 14 czerwca 1960 r. – Kodeks postępowania administracyjnego (Dz. U. z </w:t>
      </w:r>
      <w:r>
        <w:rPr>
          <w:rFonts w:ascii="Arial" w:hAnsi="Arial" w:cs="Arial"/>
          <w:sz w:val="22"/>
          <w:szCs w:val="22"/>
        </w:rPr>
        <w:t>2025 r. poz. 1691</w:t>
      </w:r>
      <w:r w:rsidRPr="00996517">
        <w:rPr>
          <w:rFonts w:ascii="Arial" w:hAnsi="Arial" w:cs="Arial"/>
          <w:sz w:val="22"/>
          <w:szCs w:val="22"/>
        </w:rPr>
        <w:t>), pouczony w trybie art. 83 § 3 Kodeksu postępowania administracyjnego o odpowiedzialności za fałszywe zeznania</w:t>
      </w:r>
      <w:r>
        <w:rPr>
          <w:rFonts w:ascii="Arial" w:hAnsi="Arial" w:cs="Arial"/>
          <w:sz w:val="22"/>
          <w:szCs w:val="22"/>
        </w:rPr>
        <w:t>,</w:t>
      </w:r>
      <w:r w:rsidRPr="00996517">
        <w:rPr>
          <w:rFonts w:ascii="Arial" w:hAnsi="Arial" w:cs="Arial"/>
          <w:sz w:val="22"/>
          <w:szCs w:val="22"/>
        </w:rPr>
        <w:t xml:space="preserve"> wynikającej z art. 233 § 1 ustawy z dnia 6 czerwca 1997 r. Kodeks karny (</w:t>
      </w:r>
      <w:proofErr w:type="spellStart"/>
      <w:r w:rsidRPr="00996517">
        <w:rPr>
          <w:rFonts w:ascii="Arial" w:hAnsi="Arial" w:cs="Arial"/>
          <w:sz w:val="22"/>
          <w:szCs w:val="22"/>
        </w:rPr>
        <w:t>t.j</w:t>
      </w:r>
      <w:proofErr w:type="spellEnd"/>
      <w:r w:rsidRPr="00996517">
        <w:rPr>
          <w:rFonts w:ascii="Arial" w:hAnsi="Arial" w:cs="Arial"/>
          <w:sz w:val="22"/>
          <w:szCs w:val="22"/>
        </w:rPr>
        <w:t xml:space="preserve">. Dz. U. z </w:t>
      </w:r>
      <w:r>
        <w:rPr>
          <w:rFonts w:ascii="Arial" w:hAnsi="Arial" w:cs="Arial"/>
          <w:sz w:val="22"/>
          <w:szCs w:val="22"/>
        </w:rPr>
        <w:t>2025</w:t>
      </w:r>
      <w:r w:rsidRPr="00996517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383</w:t>
      </w:r>
      <w:r w:rsidRPr="00996517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996517">
        <w:rPr>
          <w:rFonts w:ascii="Arial" w:hAnsi="Arial" w:cs="Arial"/>
          <w:sz w:val="22"/>
          <w:szCs w:val="22"/>
        </w:rPr>
        <w:t>późn</w:t>
      </w:r>
      <w:proofErr w:type="spellEnd"/>
      <w:r w:rsidRPr="00996517">
        <w:rPr>
          <w:rFonts w:ascii="Arial" w:hAnsi="Arial" w:cs="Arial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>:</w:t>
      </w:r>
    </w:p>
    <w:p w14:paraId="58E38D1A" w14:textId="77777777" w:rsidR="00523445" w:rsidRPr="00996517" w:rsidRDefault="00523445" w:rsidP="0052344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6517">
        <w:rPr>
          <w:rFonts w:ascii="Arial" w:hAnsi="Arial" w:cs="Arial"/>
          <w:b/>
          <w:bCs/>
          <w:sz w:val="22"/>
          <w:szCs w:val="22"/>
        </w:rPr>
        <w:t>oświadczam że jestem dzierżawcą niżej wymienionych użytków rolnych: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879"/>
        <w:gridCol w:w="1692"/>
        <w:gridCol w:w="2227"/>
        <w:gridCol w:w="1731"/>
      </w:tblGrid>
      <w:tr w:rsidR="00523445" w14:paraId="6601BDFF" w14:textId="77777777" w:rsidTr="000033C1">
        <w:trPr>
          <w:trHeight w:val="1180"/>
        </w:trPr>
        <w:tc>
          <w:tcPr>
            <w:tcW w:w="534" w:type="dxa"/>
          </w:tcPr>
          <w:p w14:paraId="2CA8F224" w14:textId="77777777" w:rsidR="00523445" w:rsidRPr="00996517" w:rsidRDefault="00523445" w:rsidP="000033C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996517">
              <w:rPr>
                <w:rFonts w:ascii="Arial" w:eastAsia="Calibri" w:hAnsi="Arial" w:cs="Arial"/>
                <w:b/>
                <w:sz w:val="20"/>
                <w:lang w:eastAsia="en-US"/>
              </w:rPr>
              <w:t>Lp.</w:t>
            </w:r>
          </w:p>
        </w:tc>
        <w:tc>
          <w:tcPr>
            <w:tcW w:w="2976" w:type="dxa"/>
          </w:tcPr>
          <w:p w14:paraId="685E24CB" w14:textId="77777777" w:rsidR="00523445" w:rsidRPr="00996517" w:rsidRDefault="00523445" w:rsidP="000033C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996517">
              <w:rPr>
                <w:rFonts w:ascii="Arial" w:eastAsia="Calibri" w:hAnsi="Arial" w:cs="Arial"/>
                <w:b/>
                <w:sz w:val="20"/>
                <w:lang w:eastAsia="en-US"/>
              </w:rPr>
              <w:t>Imię, nazwisko i adres właściciela użytków rolnych</w:t>
            </w:r>
          </w:p>
        </w:tc>
        <w:tc>
          <w:tcPr>
            <w:tcW w:w="1701" w:type="dxa"/>
          </w:tcPr>
          <w:p w14:paraId="7EB67827" w14:textId="77777777" w:rsidR="00523445" w:rsidRPr="00996517" w:rsidRDefault="00523445" w:rsidP="000033C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996517">
              <w:rPr>
                <w:rFonts w:ascii="Arial" w:eastAsia="Calibri" w:hAnsi="Arial" w:cs="Arial"/>
                <w:b/>
                <w:sz w:val="20"/>
                <w:lang w:eastAsia="en-US"/>
              </w:rPr>
              <w:t>Nr działki/działek</w:t>
            </w:r>
          </w:p>
        </w:tc>
        <w:tc>
          <w:tcPr>
            <w:tcW w:w="2268" w:type="dxa"/>
          </w:tcPr>
          <w:p w14:paraId="392C6C66" w14:textId="77777777" w:rsidR="00523445" w:rsidRPr="00996517" w:rsidRDefault="00523445" w:rsidP="000033C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996517">
              <w:rPr>
                <w:rFonts w:ascii="Arial" w:eastAsia="Calibri" w:hAnsi="Arial" w:cs="Arial"/>
                <w:b/>
                <w:sz w:val="20"/>
                <w:lang w:eastAsia="en-US"/>
              </w:rPr>
              <w:t>Położenie działki/działek</w:t>
            </w:r>
          </w:p>
        </w:tc>
        <w:tc>
          <w:tcPr>
            <w:tcW w:w="1733" w:type="dxa"/>
          </w:tcPr>
          <w:p w14:paraId="7847652F" w14:textId="77777777" w:rsidR="00523445" w:rsidRPr="00996517" w:rsidRDefault="00523445" w:rsidP="000033C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996517">
              <w:rPr>
                <w:rFonts w:ascii="Arial" w:eastAsia="Calibri" w:hAnsi="Arial" w:cs="Arial"/>
                <w:b/>
                <w:sz w:val="20"/>
                <w:lang w:eastAsia="en-US"/>
              </w:rPr>
              <w:t>Powierzchnia dzierżawionych gruntów w ha fizycznych</w:t>
            </w:r>
          </w:p>
        </w:tc>
      </w:tr>
      <w:tr w:rsidR="00523445" w14:paraId="0463EED8" w14:textId="77777777" w:rsidTr="000033C1">
        <w:tc>
          <w:tcPr>
            <w:tcW w:w="534" w:type="dxa"/>
          </w:tcPr>
          <w:p w14:paraId="6BE2DEA3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79840ED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A3A6995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DF14F60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7D7ECBF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564AC8E5" w14:textId="77777777" w:rsidTr="000033C1">
        <w:tc>
          <w:tcPr>
            <w:tcW w:w="534" w:type="dxa"/>
          </w:tcPr>
          <w:p w14:paraId="08CE90CA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77955153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65DC2FB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60DEB54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1F09CEAF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09AE3091" w14:textId="77777777" w:rsidTr="000033C1">
        <w:tc>
          <w:tcPr>
            <w:tcW w:w="534" w:type="dxa"/>
          </w:tcPr>
          <w:p w14:paraId="0E09D14F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29AF8E8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EFCA2AB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CF9661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16CE76BF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3B53AD6A" w14:textId="77777777" w:rsidTr="000033C1">
        <w:tc>
          <w:tcPr>
            <w:tcW w:w="534" w:type="dxa"/>
          </w:tcPr>
          <w:p w14:paraId="7A89E079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6756BD5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1B6972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4D2A085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5F64DBD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36D0C94D" w14:textId="77777777" w:rsidTr="000033C1">
        <w:tc>
          <w:tcPr>
            <w:tcW w:w="534" w:type="dxa"/>
          </w:tcPr>
          <w:p w14:paraId="14308637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2499A321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513F6D7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9F16561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1CCB1AD3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41BEC68F" w14:textId="77777777" w:rsidTr="000033C1">
        <w:tc>
          <w:tcPr>
            <w:tcW w:w="534" w:type="dxa"/>
          </w:tcPr>
          <w:p w14:paraId="02C74EB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3324723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83F763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5A7D81A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231A4466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775D72EF" w14:textId="77777777" w:rsidTr="000033C1">
        <w:tc>
          <w:tcPr>
            <w:tcW w:w="534" w:type="dxa"/>
          </w:tcPr>
          <w:p w14:paraId="4ED43D0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3F372B83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28D09DF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7C07C37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6E6A1967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1EC3F561" w14:textId="77777777" w:rsidTr="000033C1">
        <w:tc>
          <w:tcPr>
            <w:tcW w:w="534" w:type="dxa"/>
          </w:tcPr>
          <w:p w14:paraId="570F3807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7DE55276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199649D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4B5BCAA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5B13B99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6C8EC024" w14:textId="77777777" w:rsidTr="000033C1">
        <w:tc>
          <w:tcPr>
            <w:tcW w:w="534" w:type="dxa"/>
          </w:tcPr>
          <w:p w14:paraId="5EA95910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21CA97F3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743416A6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D55C230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2E0763DC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368098E5" w14:textId="77777777" w:rsidTr="000033C1">
        <w:tc>
          <w:tcPr>
            <w:tcW w:w="534" w:type="dxa"/>
          </w:tcPr>
          <w:p w14:paraId="3B6E2163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0B0393A2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34357F7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992555A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2DE1477F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4A643378" w14:textId="77777777" w:rsidTr="000033C1">
        <w:tc>
          <w:tcPr>
            <w:tcW w:w="534" w:type="dxa"/>
          </w:tcPr>
          <w:p w14:paraId="7E766726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F60147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3FDF637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0DB85C9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00A80F6B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1CE13723" w14:textId="77777777" w:rsidTr="000033C1">
        <w:tc>
          <w:tcPr>
            <w:tcW w:w="534" w:type="dxa"/>
          </w:tcPr>
          <w:p w14:paraId="01175F65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78B353EB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2A7615A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A4E65D4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6CA54F54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029CD7D2" w14:textId="77777777" w:rsidTr="000033C1">
        <w:tc>
          <w:tcPr>
            <w:tcW w:w="534" w:type="dxa"/>
          </w:tcPr>
          <w:p w14:paraId="070D09AB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A389155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72C23CD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366329C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42B05AEC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6A9A913E" w14:textId="77777777" w:rsidTr="000033C1">
        <w:tc>
          <w:tcPr>
            <w:tcW w:w="534" w:type="dxa"/>
          </w:tcPr>
          <w:p w14:paraId="56103CB9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47F67035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43B7A6B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8D43A8F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50D731B3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51905EFC" w14:textId="77777777" w:rsidTr="000033C1">
        <w:tc>
          <w:tcPr>
            <w:tcW w:w="534" w:type="dxa"/>
          </w:tcPr>
          <w:p w14:paraId="46C2E2F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3D8A3011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7962CC32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E409A11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6F635A69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3E01C516" w14:textId="77777777" w:rsidTr="000033C1">
        <w:tc>
          <w:tcPr>
            <w:tcW w:w="534" w:type="dxa"/>
          </w:tcPr>
          <w:p w14:paraId="2A98D8AB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44BCD9E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C00858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B105E1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1DF79452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447C6FD7" w14:textId="77777777" w:rsidTr="000033C1">
        <w:tc>
          <w:tcPr>
            <w:tcW w:w="534" w:type="dxa"/>
          </w:tcPr>
          <w:p w14:paraId="64F2B8C7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4EA797B0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E731C46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1105B0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1B812530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59AF91BE" w14:textId="77777777" w:rsidTr="000033C1">
        <w:tc>
          <w:tcPr>
            <w:tcW w:w="534" w:type="dxa"/>
          </w:tcPr>
          <w:p w14:paraId="74DB56E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DA2E1C6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CBC1F6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80D8E4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2B182E29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5FA5E679" w14:textId="77777777" w:rsidTr="000033C1">
        <w:tc>
          <w:tcPr>
            <w:tcW w:w="534" w:type="dxa"/>
          </w:tcPr>
          <w:p w14:paraId="3F76FE5D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5309158B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E8C5495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8959EDD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6EFC49B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5C72F0E8" w14:textId="77777777" w:rsidTr="000033C1">
        <w:tc>
          <w:tcPr>
            <w:tcW w:w="534" w:type="dxa"/>
          </w:tcPr>
          <w:p w14:paraId="7A8791E3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3DF49AD1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BE40663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5D5E23A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1954920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6ED762F8" w14:textId="77777777" w:rsidTr="000033C1">
        <w:tc>
          <w:tcPr>
            <w:tcW w:w="534" w:type="dxa"/>
          </w:tcPr>
          <w:p w14:paraId="4090D05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0E96890F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014AEEF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487E049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1BB44C14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0F6FA261" w14:textId="77777777" w:rsidTr="000033C1">
        <w:tc>
          <w:tcPr>
            <w:tcW w:w="534" w:type="dxa"/>
          </w:tcPr>
          <w:p w14:paraId="57FCBDC7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6095489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7EFCCC0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32D2F72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3781F3B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2DEB60A8" w14:textId="77777777" w:rsidTr="000033C1">
        <w:tc>
          <w:tcPr>
            <w:tcW w:w="534" w:type="dxa"/>
          </w:tcPr>
          <w:p w14:paraId="48B5101F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6538478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B1D172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60F1354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6B6572A0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7ACBD2B1" w14:textId="77777777" w:rsidTr="000033C1">
        <w:tc>
          <w:tcPr>
            <w:tcW w:w="534" w:type="dxa"/>
          </w:tcPr>
          <w:p w14:paraId="39E7E2AD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0FEFD1E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7E554B15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92E6A9A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74BC6717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4103B246" w14:textId="77777777" w:rsidTr="000033C1">
        <w:tc>
          <w:tcPr>
            <w:tcW w:w="534" w:type="dxa"/>
          </w:tcPr>
          <w:p w14:paraId="785EBB85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654CDAD2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0738DB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C10A71A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25E799CA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71AC4193" w14:textId="77777777" w:rsidTr="000033C1">
        <w:tc>
          <w:tcPr>
            <w:tcW w:w="534" w:type="dxa"/>
          </w:tcPr>
          <w:p w14:paraId="45DB03B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7E2B617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1472371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12780CB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63849DF2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01747CA6" w14:textId="77777777" w:rsidTr="000033C1">
        <w:tc>
          <w:tcPr>
            <w:tcW w:w="534" w:type="dxa"/>
          </w:tcPr>
          <w:p w14:paraId="785CA8F3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15CA588F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EB4172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DEA0027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051493BD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01BCBFDE" w14:textId="77777777" w:rsidTr="000033C1">
        <w:tc>
          <w:tcPr>
            <w:tcW w:w="534" w:type="dxa"/>
          </w:tcPr>
          <w:p w14:paraId="6CDEAE9D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35DDB3B9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5449ACC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3F34EB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28207F34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7E254FD5" w14:textId="77777777" w:rsidTr="000033C1">
        <w:tc>
          <w:tcPr>
            <w:tcW w:w="534" w:type="dxa"/>
          </w:tcPr>
          <w:p w14:paraId="4119502F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0325FF2F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3BB6BF7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829BDEC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6467D362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68693B91" w14:textId="77777777" w:rsidTr="000033C1">
        <w:tc>
          <w:tcPr>
            <w:tcW w:w="534" w:type="dxa"/>
          </w:tcPr>
          <w:p w14:paraId="78749A88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2C5952DC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79CC9AB5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9581B53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041D0584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1C1DFC50" w14:textId="77777777" w:rsidTr="000033C1">
        <w:tc>
          <w:tcPr>
            <w:tcW w:w="534" w:type="dxa"/>
          </w:tcPr>
          <w:p w14:paraId="281F26BC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4E1DB3D7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4892C20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D6EAC7A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19DBB0E5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2CA66CB3" w14:textId="77777777" w:rsidTr="000033C1">
        <w:tc>
          <w:tcPr>
            <w:tcW w:w="534" w:type="dxa"/>
          </w:tcPr>
          <w:p w14:paraId="4565489A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599F16FB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7418F9F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92FAAF1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74BDB3C4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7A84E3E5" w14:textId="77777777" w:rsidTr="000033C1">
        <w:tc>
          <w:tcPr>
            <w:tcW w:w="534" w:type="dxa"/>
          </w:tcPr>
          <w:p w14:paraId="07A4EAAB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5CCB5B37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077368F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874BCCD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317BEECC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21BD1B61" w14:textId="77777777" w:rsidTr="000033C1">
        <w:tc>
          <w:tcPr>
            <w:tcW w:w="534" w:type="dxa"/>
          </w:tcPr>
          <w:p w14:paraId="5727B596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296E1CD3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054A29F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9EF6AAE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</w:tcPr>
          <w:p w14:paraId="00DC628B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23445" w14:paraId="4D2217E1" w14:textId="77777777" w:rsidTr="000033C1">
        <w:tc>
          <w:tcPr>
            <w:tcW w:w="7479" w:type="dxa"/>
            <w:gridSpan w:val="4"/>
          </w:tcPr>
          <w:p w14:paraId="6ED02A82" w14:textId="77777777" w:rsidR="00523445" w:rsidRDefault="00523445" w:rsidP="000033C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Powierzchnia razem:</w:t>
            </w:r>
          </w:p>
        </w:tc>
        <w:tc>
          <w:tcPr>
            <w:tcW w:w="1733" w:type="dxa"/>
          </w:tcPr>
          <w:p w14:paraId="42FBB380" w14:textId="77777777" w:rsidR="00523445" w:rsidRDefault="00523445" w:rsidP="000033C1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FFAFF89" w14:textId="77777777" w:rsidR="00523445" w:rsidRDefault="00523445" w:rsidP="00523445">
      <w:pPr>
        <w:pStyle w:val="Bezodstpw"/>
        <w:jc w:val="center"/>
      </w:pPr>
    </w:p>
    <w:p w14:paraId="4B29FAB8" w14:textId="77777777" w:rsidR="00523445" w:rsidRPr="00A1682A" w:rsidRDefault="00523445" w:rsidP="00523445">
      <w:pPr>
        <w:pStyle w:val="Bezodstpw"/>
        <w:jc w:val="right"/>
        <w:rPr>
          <w:i/>
          <w:iCs/>
          <w:sz w:val="20"/>
          <w:szCs w:val="20"/>
        </w:rPr>
      </w:pPr>
      <w:r>
        <w:rPr>
          <w:sz w:val="20"/>
          <w:szCs w:val="20"/>
        </w:rPr>
        <w:t>………</w:t>
      </w:r>
      <w:r w:rsidRPr="00A1682A">
        <w:rPr>
          <w:sz w:val="20"/>
          <w:szCs w:val="20"/>
        </w:rPr>
        <w:t>…………………………………….</w:t>
      </w:r>
    </w:p>
    <w:p w14:paraId="2484376B" w14:textId="77777777" w:rsidR="00523445" w:rsidRPr="00A60F30" w:rsidRDefault="00523445" w:rsidP="00523445">
      <w:pPr>
        <w:pStyle w:val="Bezodstpw"/>
        <w:jc w:val="right"/>
        <w:rPr>
          <w:i/>
          <w:iCs/>
          <w:sz w:val="20"/>
          <w:szCs w:val="20"/>
        </w:rPr>
      </w:pPr>
      <w:r w:rsidRPr="00996517">
        <w:rPr>
          <w:i/>
          <w:iCs/>
          <w:sz w:val="20"/>
          <w:szCs w:val="20"/>
        </w:rPr>
        <w:t>podpis osoby składającej oświadczenie</w:t>
      </w:r>
    </w:p>
    <w:p w14:paraId="7F4EBDCA" w14:textId="77777777" w:rsidR="00BB1EE4" w:rsidRDefault="00BB1EE4"/>
    <w:sectPr w:rsidR="00BB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99"/>
    <w:rsid w:val="00060F2E"/>
    <w:rsid w:val="001636EA"/>
    <w:rsid w:val="00523445"/>
    <w:rsid w:val="00A55B99"/>
    <w:rsid w:val="00BB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273D"/>
  <w15:docId w15:val="{E45E3EBC-819E-41D5-85EF-0DEF1A8D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445"/>
    <w:pPr>
      <w:spacing w:after="0" w:line="360" w:lineRule="atLeast"/>
      <w:jc w:val="both"/>
    </w:pPr>
    <w:rPr>
      <w:rFonts w:ascii="Times" w:eastAsia="Times New Roman" w:hAnsi="Times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1">
    <w:name w:val="Pogrubienie1"/>
    <w:basedOn w:val="Domylnaczcionkaakapitu"/>
    <w:rsid w:val="00523445"/>
    <w:rPr>
      <w:b/>
    </w:rPr>
  </w:style>
  <w:style w:type="paragraph" w:styleId="Bezodstpw">
    <w:name w:val="No Spacing"/>
    <w:link w:val="BezodstpwZnak"/>
    <w:uiPriority w:val="1"/>
    <w:qFormat/>
    <w:rsid w:val="00523445"/>
    <w:pPr>
      <w:spacing w:after="0" w:line="240" w:lineRule="auto"/>
      <w:ind w:firstLine="709"/>
      <w:jc w:val="both"/>
    </w:pPr>
    <w:rPr>
      <w:rFonts w:ascii="Arial" w:eastAsia="Calibri" w:hAnsi="Arial" w:cs="Times New Roman"/>
      <w:sz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523445"/>
    <w:rPr>
      <w:rFonts w:ascii="Arial" w:eastAsia="Calibri" w:hAnsi="Arial" w:cs="Times New Roman"/>
      <w:sz w:val="24"/>
    </w:rPr>
  </w:style>
  <w:style w:type="table" w:styleId="Tabela-Siatka">
    <w:name w:val="Table Grid"/>
    <w:basedOn w:val="Standardowy"/>
    <w:uiPriority w:val="59"/>
    <w:rsid w:val="00523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dc:description/>
  <cp:lastModifiedBy>Mateusz</cp:lastModifiedBy>
  <cp:revision>2</cp:revision>
  <dcterms:created xsi:type="dcterms:W3CDTF">2026-01-16T09:31:00Z</dcterms:created>
  <dcterms:modified xsi:type="dcterms:W3CDTF">2026-01-16T09:31:00Z</dcterms:modified>
</cp:coreProperties>
</file>